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67B9" w14:textId="200188EB" w:rsidR="004701C0" w:rsidRPr="00146EF2" w:rsidRDefault="00656B14" w:rsidP="00146E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BIP/</w:t>
      </w:r>
      <w:r w:rsidR="00920886" w:rsidRPr="004701C0">
        <w:rPr>
          <w:b/>
          <w:bCs/>
          <w:sz w:val="28"/>
          <w:szCs w:val="28"/>
        </w:rPr>
        <w:t>SKAPA Kalmar</w:t>
      </w:r>
      <w:r w:rsidR="00146EF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län</w:t>
      </w:r>
      <w:r w:rsidR="006A53DB">
        <w:rPr>
          <w:b/>
          <w:bCs/>
          <w:sz w:val="28"/>
          <w:szCs w:val="28"/>
        </w:rPr>
        <w:t xml:space="preserve"> – </w:t>
      </w:r>
      <w:r>
        <w:rPr>
          <w:b/>
          <w:bCs/>
        </w:rPr>
        <w:t>Dialog och skattningsverktyg</w:t>
      </w:r>
    </w:p>
    <w:p w14:paraId="698945E2" w14:textId="628DD588" w:rsidR="004701C0" w:rsidRDefault="004701C0" w:rsidP="004701C0">
      <w:pPr>
        <w:jc w:val="center"/>
        <w:rPr>
          <w:b/>
          <w:bCs/>
        </w:rPr>
      </w:pPr>
    </w:p>
    <w:p w14:paraId="103C4672" w14:textId="1A091907" w:rsidR="004701C0" w:rsidRDefault="00146EF2" w:rsidP="00146EF2">
      <w:pPr>
        <w:jc w:val="center"/>
      </w:pPr>
      <w:r w:rsidRPr="00CA3490">
        <w:rPr>
          <w:rFonts w:ascii="Verdana" w:eastAsiaTheme="majorEastAsia" w:hAnsi="Verdan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B124B9" wp14:editId="7F88A4BB">
                <wp:simplePos x="0" y="0"/>
                <wp:positionH relativeFrom="column">
                  <wp:posOffset>2046605</wp:posOffset>
                </wp:positionH>
                <wp:positionV relativeFrom="paragraph">
                  <wp:posOffset>5321935</wp:posOffset>
                </wp:positionV>
                <wp:extent cx="1435100" cy="482600"/>
                <wp:effectExtent l="0" t="0" r="12700" b="12700"/>
                <wp:wrapNone/>
                <wp:docPr id="203947261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4377E7DF" w14:textId="77777777" w:rsidR="00146EF2" w:rsidRDefault="00CA3490" w:rsidP="00CA3490">
                            <w:r>
                              <w:t>Samarbetsförmåga</w:t>
                            </w:r>
                          </w:p>
                          <w:p w14:paraId="2F146344" w14:textId="77777777" w:rsidR="00146EF2" w:rsidRDefault="00146EF2" w:rsidP="00CA3490"/>
                          <w:p w14:paraId="40CE1B7E" w14:textId="6A07249C" w:rsidR="00CA3490" w:rsidRDefault="00CA3490" w:rsidP="00CA349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124B9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left:0;text-align:left;margin-left:161.15pt;margin-top:419.05pt;width:113pt;height:3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" fillcolor="white [3201]" strokecolor="white [3212]" strokeweight=".5pt">
                <v:textbox>
                  <w:txbxContent>
                    <w:p w14:paraId="4377E7DF" w14:textId="77777777" w:rsidR="00146EF2" w:rsidRDefault="00CA3490" w:rsidP="00CA3490">
                      <w:r>
                        <w:t>Samarbetsförmåga</w:t>
                      </w:r>
                    </w:p>
                    <w:p w14:paraId="2F146344" w14:textId="77777777" w:rsidR="00146EF2" w:rsidRDefault="00146EF2" w:rsidP="00CA3490"/>
                    <w:p w14:paraId="40CE1B7E" w14:textId="6A07249C" w:rsidR="00CA3490" w:rsidRDefault="00CA3490" w:rsidP="00CA349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A3490">
        <w:rPr>
          <w:rFonts w:ascii="Verdana" w:eastAsiaTheme="majorEastAsia" w:hAnsi="Verdan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FB467C" wp14:editId="0BA0C6DB">
                <wp:simplePos x="0" y="0"/>
                <wp:positionH relativeFrom="column">
                  <wp:posOffset>-61595</wp:posOffset>
                </wp:positionH>
                <wp:positionV relativeFrom="paragraph">
                  <wp:posOffset>3912235</wp:posOffset>
                </wp:positionV>
                <wp:extent cx="622300" cy="381000"/>
                <wp:effectExtent l="0" t="0" r="12700" b="12700"/>
                <wp:wrapNone/>
                <wp:docPr id="733878338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4527D393" w14:textId="5AA9048B" w:rsidR="00CA3490" w:rsidRDefault="00CA3490" w:rsidP="00CA3490">
                            <w:r>
                              <w:t xml:space="preserve">Vardag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B467C" id="_x0000_s1027" type="#_x0000_t202" style="position:absolute;left:0;text-align:left;margin-left:-4.85pt;margin-top:308.05pt;width:49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" fillcolor="white [3201]" strokecolor="white [3212]" strokeweight=".5pt">
                <v:textbox>
                  <w:txbxContent>
                    <w:p w14:paraId="4527D393" w14:textId="5AA9048B" w:rsidR="00CA3490" w:rsidRDefault="00CA3490" w:rsidP="00CA3490">
                      <w:r>
                        <w:t xml:space="preserve">Vardag  </w:t>
                      </w:r>
                    </w:p>
                  </w:txbxContent>
                </v:textbox>
              </v:shape>
            </w:pict>
          </mc:Fallback>
        </mc:AlternateContent>
      </w:r>
      <w:r w:rsidRPr="00CA3490">
        <w:rPr>
          <w:rFonts w:ascii="Verdana" w:eastAsiaTheme="majorEastAsia" w:hAnsi="Verdan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C418D9" wp14:editId="05C10CD3">
                <wp:simplePos x="0" y="0"/>
                <wp:positionH relativeFrom="column">
                  <wp:posOffset>4904105</wp:posOffset>
                </wp:positionH>
                <wp:positionV relativeFrom="paragraph">
                  <wp:posOffset>3912235</wp:posOffset>
                </wp:positionV>
                <wp:extent cx="1052830" cy="406400"/>
                <wp:effectExtent l="0" t="0" r="13970" b="12700"/>
                <wp:wrapNone/>
                <wp:docPr id="4312725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83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4F3FE819" w14:textId="3C05477C" w:rsidR="00CA3490" w:rsidRDefault="00CA3490" w:rsidP="00CA3490">
                            <w:r>
                              <w:t xml:space="preserve">Kompetenser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418D9" id="_x0000_s1028" type="#_x0000_t202" style="position:absolute;left:0;text-align:left;margin-left:386.15pt;margin-top:308.05pt;width:82.9pt;height:3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" fillcolor="white [3201]" strokecolor="white [3212]" strokeweight=".5pt">
                <v:textbox>
                  <w:txbxContent>
                    <w:p w14:paraId="4F3FE819" w14:textId="3C05477C" w:rsidR="00CA3490" w:rsidRDefault="00CA3490" w:rsidP="00CA3490">
                      <w:r>
                        <w:t xml:space="preserve">Kompetenser </w:t>
                      </w:r>
                    </w:p>
                  </w:txbxContent>
                </v:textbox>
              </v:shape>
            </w:pict>
          </mc:Fallback>
        </mc:AlternateContent>
      </w:r>
      <w:r w:rsidRPr="00CA3490">
        <w:rPr>
          <w:rFonts w:ascii="Verdana" w:eastAsiaTheme="majorEastAsia" w:hAnsi="Verdan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CEC5C5" wp14:editId="4551FC51">
                <wp:simplePos x="0" y="0"/>
                <wp:positionH relativeFrom="column">
                  <wp:posOffset>4906645</wp:posOffset>
                </wp:positionH>
                <wp:positionV relativeFrom="paragraph">
                  <wp:posOffset>1384935</wp:posOffset>
                </wp:positionV>
                <wp:extent cx="798830" cy="482600"/>
                <wp:effectExtent l="0" t="0" r="13970" b="12700"/>
                <wp:wrapNone/>
                <wp:docPr id="2074308305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3F212D8F" w14:textId="052D3332" w:rsidR="00CA3490" w:rsidRDefault="00CA3490">
                            <w:r>
                              <w:t xml:space="preserve">Klara ett arbete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EC5C5" id="_x0000_s1029" type="#_x0000_t202" style="position:absolute;left:0;text-align:left;margin-left:386.35pt;margin-top:109.05pt;width:62.9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" fillcolor="white [3201]" strokecolor="white [3212]" strokeweight=".5pt">
                <v:textbox>
                  <w:txbxContent>
                    <w:p w14:paraId="3F212D8F" w14:textId="052D3332" w:rsidR="00CA3490" w:rsidRDefault="00CA3490">
                      <w:r>
                        <w:t xml:space="preserve">Klara ett arbete </w:t>
                      </w:r>
                    </w:p>
                  </w:txbxContent>
                </v:textbox>
              </v:shape>
            </w:pict>
          </mc:Fallback>
        </mc:AlternateContent>
      </w:r>
      <w:r w:rsidRPr="00CA3490">
        <w:rPr>
          <w:rFonts w:ascii="Verdana" w:eastAsiaTheme="majorEastAsia" w:hAnsi="Verdan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BDAE84" wp14:editId="7EFA00E5">
                <wp:simplePos x="0" y="0"/>
                <wp:positionH relativeFrom="column">
                  <wp:posOffset>128905</wp:posOffset>
                </wp:positionH>
                <wp:positionV relativeFrom="paragraph">
                  <wp:posOffset>1384935</wp:posOffset>
                </wp:positionV>
                <wp:extent cx="558800" cy="279400"/>
                <wp:effectExtent l="0" t="0" r="12700" b="12700"/>
                <wp:wrapNone/>
                <wp:docPr id="96722593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589520" w14:textId="4EE8813C" w:rsidR="00CA3490" w:rsidRDefault="00CA3490" w:rsidP="00CA3490">
                            <w:r>
                              <w:t xml:space="preserve">Hälsa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DAE84" id="_x0000_s1030" type="#_x0000_t202" style="position:absolute;left:0;text-align:left;margin-left:10.15pt;margin-top:109.05pt;width:44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" fillcolor="white [3201]" strokecolor="white [3212]" strokeweight=".5pt">
                <v:textbox>
                  <w:txbxContent>
                    <w:p w14:paraId="44589520" w14:textId="4EE8813C" w:rsidR="00CA3490" w:rsidRDefault="00CA3490" w:rsidP="00CA3490">
                      <w:r>
                        <w:t xml:space="preserve">Hälsa </w:t>
                      </w:r>
                    </w:p>
                  </w:txbxContent>
                </v:textbox>
              </v:shape>
            </w:pict>
          </mc:Fallback>
        </mc:AlternateContent>
      </w:r>
      <w:r w:rsidRPr="00CA3490">
        <w:rPr>
          <w:rStyle w:val="wacimagecontainer"/>
          <w:rFonts w:ascii="Verdana" w:eastAsiaTheme="majorEastAsia" w:hAnsi="Verdana"/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1" wp14:anchorId="3B27C7D9" wp14:editId="291166A4">
            <wp:simplePos x="0" y="0"/>
            <wp:positionH relativeFrom="column">
              <wp:posOffset>722630</wp:posOffset>
            </wp:positionH>
            <wp:positionV relativeFrom="paragraph">
              <wp:posOffset>355600</wp:posOffset>
            </wp:positionV>
            <wp:extent cx="4057200" cy="4860000"/>
            <wp:effectExtent l="0" t="0" r="0" b="4445"/>
            <wp:wrapThrough wrapText="bothSides">
              <wp:wrapPolygon edited="0">
                <wp:start x="10345" y="0"/>
                <wp:lineTo x="0" y="5419"/>
                <wp:lineTo x="0" y="16257"/>
                <wp:lineTo x="10548" y="21563"/>
                <wp:lineTo x="10819" y="21563"/>
                <wp:lineTo x="19676" y="17160"/>
                <wp:lineTo x="21502" y="16201"/>
                <wp:lineTo x="21502" y="5419"/>
                <wp:lineTo x="11089" y="0"/>
                <wp:lineTo x="10345" y="0"/>
              </wp:wrapPolygon>
            </wp:wrapThrough>
            <wp:docPr id="171465094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200" cy="48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490" w:rsidRPr="00CA3490">
        <w:t xml:space="preserve">Möjligheter att </w:t>
      </w:r>
      <w:r w:rsidR="00740A63">
        <w:t>nå</w:t>
      </w:r>
      <w:r w:rsidR="00CA3490" w:rsidRPr="00CA3490">
        <w:t xml:space="preserve"> ett arbete </w:t>
      </w:r>
    </w:p>
    <w:p w14:paraId="3FAA7C71" w14:textId="77777777" w:rsidR="00146EF2" w:rsidRPr="00146EF2" w:rsidRDefault="00146EF2" w:rsidP="00146EF2"/>
    <w:p w14:paraId="416825DC" w14:textId="77777777" w:rsidR="00146EF2" w:rsidRPr="00146EF2" w:rsidRDefault="00146EF2" w:rsidP="00146EF2"/>
    <w:p w14:paraId="201C0DD3" w14:textId="77777777" w:rsidR="00146EF2" w:rsidRPr="00146EF2" w:rsidRDefault="00146EF2" w:rsidP="00146EF2"/>
    <w:p w14:paraId="311E52D0" w14:textId="77777777" w:rsidR="00146EF2" w:rsidRPr="00146EF2" w:rsidRDefault="00146EF2" w:rsidP="00146EF2"/>
    <w:p w14:paraId="1FD52645" w14:textId="77777777" w:rsidR="00146EF2" w:rsidRPr="00146EF2" w:rsidRDefault="00146EF2" w:rsidP="00146EF2"/>
    <w:p w14:paraId="173C31F1" w14:textId="77777777" w:rsidR="00146EF2" w:rsidRPr="00146EF2" w:rsidRDefault="00146EF2" w:rsidP="00146EF2"/>
    <w:p w14:paraId="79AF33A8" w14:textId="77777777" w:rsidR="00146EF2" w:rsidRPr="00146EF2" w:rsidRDefault="00146EF2" w:rsidP="00146EF2"/>
    <w:p w14:paraId="1436E3C5" w14:textId="77777777" w:rsidR="00146EF2" w:rsidRPr="00146EF2" w:rsidRDefault="00146EF2" w:rsidP="00146EF2"/>
    <w:p w14:paraId="7FE94366" w14:textId="77777777" w:rsidR="00146EF2" w:rsidRPr="00146EF2" w:rsidRDefault="00146EF2" w:rsidP="00146EF2"/>
    <w:p w14:paraId="459C9A82" w14:textId="77777777" w:rsidR="00146EF2" w:rsidRPr="00146EF2" w:rsidRDefault="00146EF2" w:rsidP="00146EF2"/>
    <w:p w14:paraId="6BCBA319" w14:textId="77777777" w:rsidR="00146EF2" w:rsidRPr="00146EF2" w:rsidRDefault="00146EF2" w:rsidP="00146EF2"/>
    <w:p w14:paraId="02934DC6" w14:textId="77777777" w:rsidR="00146EF2" w:rsidRPr="00146EF2" w:rsidRDefault="00146EF2" w:rsidP="00146EF2"/>
    <w:p w14:paraId="7DA80D9B" w14:textId="77777777" w:rsidR="00146EF2" w:rsidRPr="00146EF2" w:rsidRDefault="00146EF2" w:rsidP="00146EF2"/>
    <w:p w14:paraId="4414E9E9" w14:textId="77777777" w:rsidR="00146EF2" w:rsidRPr="00146EF2" w:rsidRDefault="00146EF2" w:rsidP="00146EF2"/>
    <w:p w14:paraId="4DED6CA0" w14:textId="77777777" w:rsidR="00146EF2" w:rsidRPr="00146EF2" w:rsidRDefault="00146EF2" w:rsidP="00146EF2"/>
    <w:p w14:paraId="798ED978" w14:textId="77777777" w:rsidR="00146EF2" w:rsidRPr="00146EF2" w:rsidRDefault="00146EF2" w:rsidP="00146EF2"/>
    <w:p w14:paraId="5E0328BC" w14:textId="77777777" w:rsidR="00146EF2" w:rsidRPr="00146EF2" w:rsidRDefault="00146EF2" w:rsidP="00146EF2"/>
    <w:p w14:paraId="0C7DEACA" w14:textId="77777777" w:rsidR="00146EF2" w:rsidRPr="00146EF2" w:rsidRDefault="00146EF2" w:rsidP="00146EF2"/>
    <w:p w14:paraId="3327B364" w14:textId="77777777" w:rsidR="00146EF2" w:rsidRPr="00146EF2" w:rsidRDefault="00146EF2" w:rsidP="00146EF2"/>
    <w:p w14:paraId="1ADC5C97" w14:textId="77777777" w:rsidR="00146EF2" w:rsidRPr="00146EF2" w:rsidRDefault="00146EF2" w:rsidP="00146EF2"/>
    <w:p w14:paraId="2359ABE5" w14:textId="1AFE1038" w:rsidR="00146EF2" w:rsidRPr="00146EF2" w:rsidRDefault="00146EF2" w:rsidP="00D64850">
      <w:pPr>
        <w:tabs>
          <w:tab w:val="left" w:pos="5460"/>
        </w:tabs>
        <w:spacing w:after="0"/>
        <w:jc w:val="center"/>
        <w:rPr>
          <w:sz w:val="20"/>
          <w:szCs w:val="20"/>
        </w:rPr>
      </w:pPr>
      <w:r w:rsidRPr="00146EF2">
        <w:rPr>
          <w:sz w:val="20"/>
          <w:szCs w:val="20"/>
        </w:rPr>
        <w:t>Vet du vad du ska göra för att förbättra dina möjligheter att nå ett arbete?</w:t>
      </w:r>
    </w:p>
    <w:p w14:paraId="4961743E" w14:textId="2AD1B4DC" w:rsidR="00146EF2" w:rsidRPr="00146EF2" w:rsidRDefault="00146EF2" w:rsidP="00D64850">
      <w:pPr>
        <w:tabs>
          <w:tab w:val="left" w:pos="5460"/>
        </w:tabs>
        <w:spacing w:after="0"/>
        <w:jc w:val="center"/>
        <w:rPr>
          <w:sz w:val="20"/>
          <w:szCs w:val="20"/>
        </w:rPr>
      </w:pPr>
      <w:r w:rsidRPr="00146EF2">
        <w:rPr>
          <w:sz w:val="20"/>
          <w:szCs w:val="20"/>
        </w:rPr>
        <w:t>Tror du att du kan klara av att arbeta (heltid, deltid)?</w:t>
      </w:r>
    </w:p>
    <w:p w14:paraId="012EF03F" w14:textId="2554EB08" w:rsidR="00146EF2" w:rsidRPr="00146EF2" w:rsidRDefault="00146EF2" w:rsidP="00D64850">
      <w:pPr>
        <w:tabs>
          <w:tab w:val="left" w:pos="5460"/>
        </w:tabs>
        <w:spacing w:after="0"/>
        <w:jc w:val="center"/>
        <w:rPr>
          <w:sz w:val="20"/>
          <w:szCs w:val="20"/>
        </w:rPr>
      </w:pPr>
      <w:r w:rsidRPr="00146EF2">
        <w:rPr>
          <w:sz w:val="20"/>
          <w:szCs w:val="20"/>
        </w:rPr>
        <w:t>Tror du att dina kompetenser kan användas på en arbetsplats?</w:t>
      </w:r>
    </w:p>
    <w:p w14:paraId="577A1B1F" w14:textId="28A35CA8" w:rsidR="00146EF2" w:rsidRPr="00146EF2" w:rsidRDefault="00146EF2" w:rsidP="00D64850">
      <w:pPr>
        <w:tabs>
          <w:tab w:val="left" w:pos="5460"/>
        </w:tabs>
        <w:spacing w:after="0"/>
        <w:jc w:val="center"/>
        <w:rPr>
          <w:sz w:val="20"/>
          <w:szCs w:val="20"/>
        </w:rPr>
      </w:pPr>
      <w:r w:rsidRPr="00146EF2">
        <w:rPr>
          <w:sz w:val="20"/>
          <w:szCs w:val="20"/>
        </w:rPr>
        <w:t>Hur bra är du på att samarbeta med andra?</w:t>
      </w:r>
    </w:p>
    <w:p w14:paraId="425CBA57" w14:textId="2C25D46A" w:rsidR="00146EF2" w:rsidRDefault="00146EF2" w:rsidP="00D64850">
      <w:pPr>
        <w:tabs>
          <w:tab w:val="left" w:pos="5460"/>
        </w:tabs>
        <w:spacing w:after="0"/>
        <w:jc w:val="center"/>
        <w:rPr>
          <w:sz w:val="20"/>
          <w:szCs w:val="20"/>
        </w:rPr>
      </w:pPr>
      <w:r w:rsidRPr="00146EF2">
        <w:rPr>
          <w:sz w:val="20"/>
          <w:szCs w:val="20"/>
        </w:rPr>
        <w:t>Har du tid i vardagen att fokusera på att få ett arbete/praktik eller utbildning?</w:t>
      </w:r>
    </w:p>
    <w:p w14:paraId="18D92975" w14:textId="5E1826AC" w:rsidR="00146EF2" w:rsidRPr="00146EF2" w:rsidRDefault="00146EF2" w:rsidP="00D64850">
      <w:pPr>
        <w:tabs>
          <w:tab w:val="left" w:pos="5460"/>
        </w:tabs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Hur skulle du skatta din hälsa, fysisk/psykiskt, i förhållande till att kunna hantera ett arbete?</w:t>
      </w:r>
    </w:p>
    <w:sectPr w:rsidR="00146EF2" w:rsidRPr="00146EF2" w:rsidSect="00DD4A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C8FF7" w14:textId="77777777" w:rsidR="00E60D12" w:rsidRDefault="00E60D12" w:rsidP="004701C0">
      <w:pPr>
        <w:spacing w:after="0" w:line="240" w:lineRule="auto"/>
      </w:pPr>
      <w:r>
        <w:separator/>
      </w:r>
    </w:p>
  </w:endnote>
  <w:endnote w:type="continuationSeparator" w:id="0">
    <w:p w14:paraId="2C04F84C" w14:textId="77777777" w:rsidR="00E60D12" w:rsidRDefault="00E60D12" w:rsidP="0047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262D" w14:textId="224F180B" w:rsidR="00D64850" w:rsidRDefault="00D64850" w:rsidP="00D64850">
    <w:r>
      <w:t>Skattnings-</w:t>
    </w:r>
    <w:proofErr w:type="gramStart"/>
    <w:r>
      <w:t>ID:_</w:t>
    </w:r>
    <w:proofErr w:type="gramEnd"/>
    <w:r>
      <w:t>__________________________ (Fylls i av persona</w:t>
    </w:r>
    <w:r w:rsidR="00A82632">
      <w:t>l)</w:t>
    </w:r>
  </w:p>
  <w:p w14:paraId="165E5D20" w14:textId="77777777" w:rsidR="00D64850" w:rsidRDefault="00D64850" w:rsidP="00D64850">
    <w:r>
      <w:t xml:space="preserve">   </w:t>
    </w:r>
    <w:r>
      <w:rPr>
        <w:noProof/>
      </w:rPr>
      <w:drawing>
        <wp:inline distT="0" distB="0" distL="0" distR="0" wp14:anchorId="3D2740C2" wp14:editId="25EC2BCB">
          <wp:extent cx="1079500" cy="690999"/>
          <wp:effectExtent l="0" t="0" r="635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1184" cy="711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</w:t>
    </w:r>
    <w:r>
      <w:rPr>
        <w:noProof/>
      </w:rPr>
      <w:drawing>
        <wp:inline distT="0" distB="0" distL="0" distR="0" wp14:anchorId="7058D200" wp14:editId="1A7D403D">
          <wp:extent cx="1136650" cy="712711"/>
          <wp:effectExtent l="0" t="0" r="635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61195" cy="728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2162FE9" wp14:editId="3838EFFC">
          <wp:extent cx="1434191" cy="539750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69208" cy="552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FBDA7D" w14:textId="41AB8FA0" w:rsidR="004701C0" w:rsidRDefault="004701C0">
    <w:pPr>
      <w:pStyle w:val="Sidfo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7EE89" w14:textId="77777777" w:rsidR="00E60D12" w:rsidRDefault="00E60D12" w:rsidP="004701C0">
      <w:pPr>
        <w:spacing w:after="0" w:line="240" w:lineRule="auto"/>
      </w:pPr>
      <w:r>
        <w:separator/>
      </w:r>
    </w:p>
  </w:footnote>
  <w:footnote w:type="continuationSeparator" w:id="0">
    <w:p w14:paraId="099A0D08" w14:textId="77777777" w:rsidR="00E60D12" w:rsidRDefault="00E60D12" w:rsidP="00470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3B12" w14:textId="0570128B" w:rsidR="004701C0" w:rsidRDefault="008D65BB">
    <w:pPr>
      <w:pStyle w:val="Sidhuvud"/>
    </w:pPr>
    <w:r>
      <w:rPr>
        <w:rFonts w:ascii="Rubik" w:hAnsi="Rubik" w:cs="Rubik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7840430" wp14:editId="0558E041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7564336" cy="889709"/>
          <wp:effectExtent l="0" t="0" r="0" b="571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36" cy="889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86"/>
    <w:rsid w:val="00103EDB"/>
    <w:rsid w:val="00146EF2"/>
    <w:rsid w:val="002079D4"/>
    <w:rsid w:val="004701C0"/>
    <w:rsid w:val="00656B14"/>
    <w:rsid w:val="006A53DB"/>
    <w:rsid w:val="00740A63"/>
    <w:rsid w:val="008D65BB"/>
    <w:rsid w:val="00920886"/>
    <w:rsid w:val="00A8001C"/>
    <w:rsid w:val="00A82632"/>
    <w:rsid w:val="00B07AF2"/>
    <w:rsid w:val="00C25B04"/>
    <w:rsid w:val="00CA3490"/>
    <w:rsid w:val="00D64850"/>
    <w:rsid w:val="00DD4A54"/>
    <w:rsid w:val="00E60D12"/>
    <w:rsid w:val="00FB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E1E5"/>
  <w15:chartTrackingRefBased/>
  <w15:docId w15:val="{14374969-D295-4640-A7FD-AAD0CBCB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0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20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208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20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208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208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208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208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208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208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208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208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2088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2088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2088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2088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2088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2088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208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20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208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20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20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2088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2088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2088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208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2088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20886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47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701C0"/>
  </w:style>
  <w:style w:type="paragraph" w:styleId="Sidfot">
    <w:name w:val="footer"/>
    <w:basedOn w:val="Normal"/>
    <w:link w:val="SidfotChar"/>
    <w:uiPriority w:val="99"/>
    <w:unhideWhenUsed/>
    <w:rsid w:val="0047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701C0"/>
  </w:style>
  <w:style w:type="character" w:customStyle="1" w:styleId="wacimagecontainer">
    <w:name w:val="wacimagecontainer"/>
    <w:basedOn w:val="Standardstycketeckensnitt"/>
    <w:rsid w:val="00470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Önneby</dc:creator>
  <cp:keywords/>
  <dc:description/>
  <cp:lastModifiedBy>Lennart Saxberg</cp:lastModifiedBy>
  <cp:revision>5</cp:revision>
  <cp:lastPrinted>2024-03-04T10:45:00Z</cp:lastPrinted>
  <dcterms:created xsi:type="dcterms:W3CDTF">2024-03-04T11:01:00Z</dcterms:created>
  <dcterms:modified xsi:type="dcterms:W3CDTF">2024-03-04T12:52:00Z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2d99-4413-49ee-9551-0670efc4da27_Enabled">
    <vt:lpwstr>true</vt:lpwstr>
  </property>
  <property fmtid="{D5CDD505-2E9C-101B-9397-08002B2CF9AE}" pid="3" name="MSIP_Label_64592d99-4413-49ee-9551-0670efc4da27_SetDate">
    <vt:lpwstr>2024-03-04T10:54:40Z</vt:lpwstr>
  </property>
  <property fmtid="{D5CDD505-2E9C-101B-9397-08002B2CF9AE}" pid="4" name="MSIP_Label_64592d99-4413-49ee-9551-0670efc4da27_Method">
    <vt:lpwstr>Standard</vt:lpwstr>
  </property>
  <property fmtid="{D5CDD505-2E9C-101B-9397-08002B2CF9AE}" pid="5" name="MSIP_Label_64592d99-4413-49ee-9551-0670efc4da27_Name">
    <vt:lpwstr>Klass 1 - öppet</vt:lpwstr>
  </property>
  <property fmtid="{D5CDD505-2E9C-101B-9397-08002B2CF9AE}" pid="6" name="MSIP_Label_64592d99-4413-49ee-9551-0670efc4da27_SiteId">
    <vt:lpwstr>687e1b58-fbe3-4cfb-98bc-58f2496d274c</vt:lpwstr>
  </property>
  <property fmtid="{D5CDD505-2E9C-101B-9397-08002B2CF9AE}" pid="7" name="MSIP_Label_64592d99-4413-49ee-9551-0670efc4da27_ActionId">
    <vt:lpwstr>103a5236-ac5c-4251-ba83-b25ffffe1c69</vt:lpwstr>
  </property>
  <property fmtid="{D5CDD505-2E9C-101B-9397-08002B2CF9AE}" pid="8" name="MSIP_Label_64592d99-4413-49ee-9551-0670efc4da27_ContentBits">
    <vt:lpwstr>0</vt:lpwstr>
  </property>
</Properties>
</file>